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B2D69" w14:textId="77777777" w:rsidR="003C098C" w:rsidRPr="008F00BD" w:rsidRDefault="003C098C" w:rsidP="003C0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Pielikums</w:t>
      </w:r>
    </w:p>
    <w:p w14:paraId="298A1772" w14:textId="77777777" w:rsidR="003C098C" w:rsidRPr="008F00BD" w:rsidRDefault="003C098C" w:rsidP="003C0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31B24575" w14:textId="472D3D26" w:rsidR="003C098C" w:rsidRPr="008F00BD" w:rsidRDefault="003C098C" w:rsidP="003C0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20.09.2022. lēmumam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598</w:t>
      </w:r>
    </w:p>
    <w:p w14:paraId="1F1F7990" w14:textId="380F18A9" w:rsidR="003C098C" w:rsidRDefault="003C098C" w:rsidP="003C0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20, 35</w:t>
      </w:r>
      <w:r w:rsidRPr="008F00BD">
        <w:rPr>
          <w:rFonts w:ascii="Times New Roman" w:hAnsi="Times New Roman" w:cs="Times New Roman"/>
          <w:sz w:val="24"/>
          <w:szCs w:val="24"/>
        </w:rPr>
        <w:t>. p.)</w:t>
      </w:r>
    </w:p>
    <w:p w14:paraId="7F7504C2" w14:textId="3631DC3E" w:rsidR="003C098C" w:rsidRDefault="003C098C" w:rsidP="003C09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9780FEC" w14:textId="17F3CFBB" w:rsidR="009F59B6" w:rsidRPr="00335080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80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32"/>
        <w:gridCol w:w="6912"/>
      </w:tblGrid>
      <w:tr w:rsidR="009F59B6" w:rsidRPr="00335080" w14:paraId="0D51D018" w14:textId="77777777" w:rsidTr="00E708C8">
        <w:tc>
          <w:tcPr>
            <w:tcW w:w="2547" w:type="dxa"/>
          </w:tcPr>
          <w:p w14:paraId="0E07BFC8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335080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335080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335080" w14:paraId="54F0785B" w14:textId="77777777" w:rsidTr="00E708C8">
        <w:tc>
          <w:tcPr>
            <w:tcW w:w="2547" w:type="dxa"/>
          </w:tcPr>
          <w:p w14:paraId="16A8E5A3" w14:textId="0ED718F8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335080" w14:paraId="0E5C8B65" w14:textId="77777777" w:rsidTr="00E708C8">
        <w:tc>
          <w:tcPr>
            <w:tcW w:w="2547" w:type="dxa"/>
          </w:tcPr>
          <w:p w14:paraId="37DEE01E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4045A422" w:rsidR="009F59B6" w:rsidRPr="00335080" w:rsidRDefault="00D819AD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Ražošanas</w:t>
            </w:r>
            <w:r w:rsidR="00642EC4">
              <w:rPr>
                <w:rFonts w:ascii="Times New Roman" w:hAnsi="Times New Roman" w:cs="Times New Roman"/>
                <w:sz w:val="24"/>
                <w:szCs w:val="24"/>
              </w:rPr>
              <w:t>/biroja telpa</w:t>
            </w:r>
          </w:p>
        </w:tc>
      </w:tr>
      <w:tr w:rsidR="009F59B6" w:rsidRPr="00335080" w14:paraId="5ABBCB3A" w14:textId="77777777" w:rsidTr="00E708C8">
        <w:tc>
          <w:tcPr>
            <w:tcW w:w="2547" w:type="dxa"/>
          </w:tcPr>
          <w:p w14:paraId="0F5C5206" w14:textId="7F05033D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74A4AB17" w:rsidR="009F59B6" w:rsidRPr="006F11A8" w:rsidRDefault="00906F9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, 00 centi) mēnesī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335080" w14:paraId="51D567D1" w14:textId="77777777" w:rsidTr="00E708C8">
        <w:tc>
          <w:tcPr>
            <w:tcW w:w="2547" w:type="dxa"/>
          </w:tcPr>
          <w:p w14:paraId="717054EC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5FAC40EA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06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6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335080" w14:paraId="4240A30E" w14:textId="77777777" w:rsidTr="00E708C8">
        <w:tc>
          <w:tcPr>
            <w:tcW w:w="2547" w:type="dxa"/>
          </w:tcPr>
          <w:p w14:paraId="02FCA2E8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335080" w14:paraId="242725FA" w14:textId="77777777" w:rsidTr="00E708C8">
        <w:tc>
          <w:tcPr>
            <w:tcW w:w="2547" w:type="dxa"/>
          </w:tcPr>
          <w:p w14:paraId="44BC2548" w14:textId="39CF1298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Informācija par nomas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06F9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Platība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kv.m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</w:tr>
            <w:tr w:rsidR="00696EF1" w14:paraId="1B0893B8" w14:textId="77777777" w:rsidTr="005032D8">
              <w:tc>
                <w:tcPr>
                  <w:tcW w:w="874" w:type="dxa"/>
                </w:tcPr>
                <w:p w14:paraId="67D6034B" w14:textId="488D2EA1" w:rsidR="00696EF1" w:rsidRDefault="006C0EEE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</w:t>
                  </w:r>
                  <w:r w:rsidR="00696EF1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84937FA" w14:textId="736F487D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Nr. </w:t>
                  </w:r>
                  <w:r w:rsidR="00906F96">
                    <w:rPr>
                      <w:rFonts w:ascii="Times New Roman" w:eastAsia="Times New Roman" w:hAnsi="Times New Roman" w:cs="Times New Roman"/>
                      <w:lang w:eastAsia="lv-LV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BF54298" w14:textId="2217311A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9D5CFC">
                    <w:rPr>
                      <w:rFonts w:ascii="Times New Roman" w:eastAsia="Times New Roman" w:hAnsi="Times New Roman" w:cs="Times New Roman"/>
                      <w:lang w:eastAsia="lv-LV"/>
                    </w:rPr>
                    <w:t>1</w:t>
                  </w:r>
                  <w:r w:rsidR="00906F96">
                    <w:rPr>
                      <w:rFonts w:ascii="Times New Roman" w:eastAsia="Times New Roman" w:hAnsi="Times New Roman" w:cs="Times New Roman"/>
                      <w:lang w:eastAsia="lv-LV"/>
                    </w:rPr>
                    <w:t>37</w:t>
                  </w:r>
                  <w:r w:rsidRPr="009D5CFC">
                    <w:rPr>
                      <w:rFonts w:ascii="Times New Roman" w:eastAsia="Times New Roman" w:hAnsi="Times New Roman" w:cs="Times New Roman"/>
                      <w:lang w:eastAsia="lv-LV"/>
                    </w:rPr>
                    <w:t>,</w:t>
                  </w:r>
                  <w:r w:rsidR="00906F96">
                    <w:rPr>
                      <w:rFonts w:ascii="Times New Roman" w:eastAsia="Times New Roman" w:hAnsi="Times New Roman" w:cs="Times New Roman"/>
                      <w:lang w:eastAsia="lv-LV"/>
                    </w:rPr>
                    <w:t>6</w:t>
                  </w:r>
                </w:p>
              </w:tc>
            </w:tr>
          </w:tbl>
          <w:p w14:paraId="61B97E17" w14:textId="40344D2B" w:rsidR="009F59B6" w:rsidRPr="00EB3C09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4F105C1B" w14:textId="77777777" w:rsidTr="00E708C8">
        <w:tc>
          <w:tcPr>
            <w:tcW w:w="2547" w:type="dxa"/>
          </w:tcPr>
          <w:p w14:paraId="0CE8B7B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1FB327D3" w:rsidR="009F59B6" w:rsidRPr="00EB3C09" w:rsidRDefault="00642EC4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Telpai atsevišķa ieeja. </w:t>
            </w:r>
            <w:r w:rsidR="00696EF1">
              <w:rPr>
                <w:rFonts w:ascii="Times New Roman" w:hAnsi="Times New Roman" w:cs="Times New Roman"/>
                <w:sz w:val="24"/>
                <w:szCs w:val="24"/>
              </w:rPr>
              <w:t xml:space="preserve">Telpā atjaunota iekšējā apdare, nodrošināta centrālapkure, koplietošanas </w:t>
            </w:r>
            <w:proofErr w:type="spellStart"/>
            <w:r w:rsidR="00696EF1">
              <w:rPr>
                <w:rFonts w:ascii="Times New Roman" w:hAnsi="Times New Roman" w:cs="Times New Roman"/>
                <w:sz w:val="24"/>
                <w:szCs w:val="24"/>
              </w:rPr>
              <w:t>sanmezgli</w:t>
            </w:r>
            <w:proofErr w:type="spellEnd"/>
            <w:r w:rsidR="00696EF1">
              <w:rPr>
                <w:rFonts w:ascii="Times New Roman" w:hAnsi="Times New Roman" w:cs="Times New Roman"/>
                <w:sz w:val="24"/>
                <w:szCs w:val="24"/>
              </w:rPr>
              <w:t>, t.sk. personām ar kustību traucējumiem.</w:t>
            </w:r>
          </w:p>
        </w:tc>
      </w:tr>
      <w:tr w:rsidR="009F59B6" w:rsidRPr="00335080" w14:paraId="2BCC97E8" w14:textId="77777777" w:rsidTr="00E708C8">
        <w:tc>
          <w:tcPr>
            <w:tcW w:w="2547" w:type="dxa"/>
          </w:tcPr>
          <w:p w14:paraId="41AA60E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1F43E319" w:rsidR="009F59B6" w:rsidRPr="00EB3C09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Nomniekam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jāpiedalās Iznomātāja realizētā projekta rādītāju sasniegšanā </w:t>
            </w: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līdz 2023.gada 31.decembrim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F59B6" w:rsidRPr="00335080" w14:paraId="1250C49A" w14:textId="77777777" w:rsidTr="00E708C8">
        <w:tc>
          <w:tcPr>
            <w:tcW w:w="2547" w:type="dxa"/>
          </w:tcPr>
          <w:p w14:paraId="62EC6D34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461CE99B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Nomnieks 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tiesīgs nodot Objekt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u apakšnomā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9F59B6" w:rsidRPr="00335080" w14:paraId="66095F10" w14:textId="77777777" w:rsidTr="00E708C8">
        <w:tc>
          <w:tcPr>
            <w:tcW w:w="2547" w:type="dxa"/>
          </w:tcPr>
          <w:p w14:paraId="3F9300F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0598E657" w14:textId="4011A000" w:rsidR="009F59B6" w:rsidRPr="00EB3C09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5796025F" w:rsidR="009F59B6" w:rsidRPr="00E64B50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pēc sagatavota rēķina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75047062" w14:textId="77777777" w:rsidTr="00E708C8">
        <w:tc>
          <w:tcPr>
            <w:tcW w:w="2547" w:type="dxa"/>
          </w:tcPr>
          <w:p w14:paraId="1090E13A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335080" w14:paraId="19CF6F71" w14:textId="77777777" w:rsidTr="00E708C8">
        <w:tc>
          <w:tcPr>
            <w:tcW w:w="2547" w:type="dxa"/>
          </w:tcPr>
          <w:p w14:paraId="4658539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335080" w14:paraId="366F54F7" w14:textId="77777777" w:rsidTr="00E708C8">
        <w:tc>
          <w:tcPr>
            <w:tcW w:w="2547" w:type="dxa"/>
          </w:tcPr>
          <w:p w14:paraId="45F2F99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335080" w14:paraId="79EC83EE" w14:textId="77777777" w:rsidTr="00E708C8">
        <w:tc>
          <w:tcPr>
            <w:tcW w:w="2547" w:type="dxa"/>
          </w:tcPr>
          <w:p w14:paraId="681B6A2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335080" w14:paraId="438B6F48" w14:textId="77777777" w:rsidTr="00E708C8">
        <w:tc>
          <w:tcPr>
            <w:tcW w:w="2547" w:type="dxa"/>
          </w:tcPr>
          <w:p w14:paraId="018E3AC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2C680DA6" w14:textId="5120F412" w:rsidR="009F59B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  <w:r w:rsidR="00906F96">
              <w:rPr>
                <w:rFonts w:ascii="Times New Roman" w:hAnsi="Times New Roman" w:cs="Times New Roman"/>
                <w:sz w:val="24"/>
                <w:szCs w:val="24"/>
              </w:rPr>
              <w:t xml:space="preserve"> plkst. _______</w:t>
            </w:r>
          </w:p>
          <w:p w14:paraId="48717467" w14:textId="20064A96" w:rsidR="00E64B50" w:rsidRPr="00EB3C09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BC9ACA2" w14:textId="77777777" w:rsidTr="00E708C8">
        <w:tc>
          <w:tcPr>
            <w:tcW w:w="2547" w:type="dxa"/>
          </w:tcPr>
          <w:p w14:paraId="5738F69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335080" w14:paraId="28D1746C" w14:textId="77777777" w:rsidTr="00E708C8">
        <w:tc>
          <w:tcPr>
            <w:tcW w:w="2547" w:type="dxa"/>
          </w:tcPr>
          <w:p w14:paraId="02F0B592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642D999B" w14:textId="77777777" w:rsidTr="00E708C8">
        <w:tc>
          <w:tcPr>
            <w:tcW w:w="2547" w:type="dxa"/>
          </w:tcPr>
          <w:p w14:paraId="066C174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335080" w14:paraId="46D4699A" w14:textId="77777777" w:rsidTr="00E708C8">
        <w:tc>
          <w:tcPr>
            <w:tcW w:w="2547" w:type="dxa"/>
          </w:tcPr>
          <w:p w14:paraId="446ACA1E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14:paraId="3814B0EB" w14:textId="77777777" w:rsidTr="00E708C8">
        <w:tc>
          <w:tcPr>
            <w:tcW w:w="2547" w:type="dxa"/>
          </w:tcPr>
          <w:p w14:paraId="5DE4128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6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C2FFF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9F59B6" w:rsidRDefault="000C2FFF" w:rsidP="009F59B6"/>
    <w:sectPr w:rsidR="000C2FFF" w:rsidRPr="009F59B6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12482D"/>
    <w:rsid w:val="0014572A"/>
    <w:rsid w:val="001474AD"/>
    <w:rsid w:val="00191150"/>
    <w:rsid w:val="001B3577"/>
    <w:rsid w:val="00221126"/>
    <w:rsid w:val="00313BE4"/>
    <w:rsid w:val="00335080"/>
    <w:rsid w:val="00342B5A"/>
    <w:rsid w:val="0035549A"/>
    <w:rsid w:val="003A7AF3"/>
    <w:rsid w:val="003C098C"/>
    <w:rsid w:val="003C612C"/>
    <w:rsid w:val="004635BE"/>
    <w:rsid w:val="004D79B4"/>
    <w:rsid w:val="00517F8B"/>
    <w:rsid w:val="00634B50"/>
    <w:rsid w:val="00642EC4"/>
    <w:rsid w:val="00696EF1"/>
    <w:rsid w:val="006B4238"/>
    <w:rsid w:val="006C0EEE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06F96"/>
    <w:rsid w:val="00910E4F"/>
    <w:rsid w:val="00915AD4"/>
    <w:rsid w:val="00972105"/>
    <w:rsid w:val="0098779C"/>
    <w:rsid w:val="009B194A"/>
    <w:rsid w:val="009B4FD5"/>
    <w:rsid w:val="009F59B6"/>
    <w:rsid w:val="00AB3514"/>
    <w:rsid w:val="00AD7146"/>
    <w:rsid w:val="00AF16FA"/>
    <w:rsid w:val="00B7609D"/>
    <w:rsid w:val="00BD1677"/>
    <w:rsid w:val="00C41031"/>
    <w:rsid w:val="00C72CE7"/>
    <w:rsid w:val="00CC09D8"/>
    <w:rsid w:val="00D433B9"/>
    <w:rsid w:val="00D819AD"/>
    <w:rsid w:val="00DF3EF5"/>
    <w:rsid w:val="00E271EE"/>
    <w:rsid w:val="00E64B50"/>
    <w:rsid w:val="00E94DD0"/>
    <w:rsid w:val="00E97F1F"/>
    <w:rsid w:val="00EB3C0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2022-09-21T11:13:00Z</dcterms:created>
  <dcterms:modified xsi:type="dcterms:W3CDTF">2022-09-21T11:13:00Z</dcterms:modified>
</cp:coreProperties>
</file>